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>Приложение № 5</w:t>
      </w:r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№ </w:t>
      </w:r>
      <w:r w:rsidR="00E85F46">
        <w:rPr>
          <w:sz w:val="24"/>
          <w:szCs w:val="24"/>
        </w:rPr>
        <w:t xml:space="preserve"> </w:t>
      </w:r>
      <w:r w:rsidR="003367E5" w:rsidRPr="00816184">
        <w:rPr>
          <w:sz w:val="24"/>
          <w:szCs w:val="24"/>
        </w:rPr>
        <w:t xml:space="preserve">    </w:t>
      </w:r>
      <w:r w:rsidR="0003189A">
        <w:rPr>
          <w:sz w:val="24"/>
          <w:szCs w:val="24"/>
        </w:rPr>
        <w:t>/</w:t>
      </w:r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3367E5" w:rsidRPr="00816184">
        <w:t>6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</w:t>
      </w:r>
      <w:r w:rsidR="00952E38">
        <w:rPr>
          <w:rFonts w:ascii="Times New Roman" w:hAnsi="Times New Roman"/>
          <w:b/>
          <w:sz w:val="24"/>
          <w:szCs w:val="24"/>
        </w:rPr>
        <w:t>твенных экологических аспектов П</w:t>
      </w:r>
      <w:r w:rsidRPr="0050084E">
        <w:rPr>
          <w:rFonts w:ascii="Times New Roman" w:hAnsi="Times New Roman"/>
          <w:b/>
          <w:sz w:val="24"/>
          <w:szCs w:val="24"/>
        </w:rPr>
        <w:t>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403"/>
        <w:gridCol w:w="1141"/>
        <w:gridCol w:w="2126"/>
        <w:gridCol w:w="1701"/>
        <w:gridCol w:w="1134"/>
      </w:tblGrid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952E38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П</w:t>
            </w:r>
            <w:bookmarkStart w:id="0" w:name="_GoBack"/>
            <w:bookmarkEnd w:id="0"/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816184" w:rsidRDefault="00816184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ПОДРЯДЧИК</w:t>
            </w:r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8A0" w:rsidRDefault="00FD78A0" w:rsidP="00D72C0F">
      <w:pPr>
        <w:spacing w:after="0" w:line="240" w:lineRule="auto"/>
      </w:pPr>
      <w:r>
        <w:separator/>
      </w:r>
    </w:p>
  </w:endnote>
  <w:endnote w:type="continuationSeparator" w:id="0">
    <w:p w:rsidR="00FD78A0" w:rsidRDefault="00FD78A0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52E3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8A0" w:rsidRDefault="00FD78A0" w:rsidP="00D72C0F">
      <w:pPr>
        <w:spacing w:after="0" w:line="240" w:lineRule="auto"/>
      </w:pPr>
      <w:r>
        <w:separator/>
      </w:r>
    </w:p>
  </w:footnote>
  <w:footnote w:type="continuationSeparator" w:id="0">
    <w:p w:rsidR="00FD78A0" w:rsidRDefault="00FD78A0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F5E37"/>
    <w:rsid w:val="003367E5"/>
    <w:rsid w:val="003C1E9B"/>
    <w:rsid w:val="003F423A"/>
    <w:rsid w:val="004B283F"/>
    <w:rsid w:val="00644A9B"/>
    <w:rsid w:val="006E3EEF"/>
    <w:rsid w:val="00721F89"/>
    <w:rsid w:val="007828CA"/>
    <w:rsid w:val="00816184"/>
    <w:rsid w:val="00825FB1"/>
    <w:rsid w:val="0083465E"/>
    <w:rsid w:val="00866427"/>
    <w:rsid w:val="008D2F63"/>
    <w:rsid w:val="00902087"/>
    <w:rsid w:val="009312B5"/>
    <w:rsid w:val="00952E38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93F26"/>
    <w:rsid w:val="00FB22F7"/>
    <w:rsid w:val="00FD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6</cp:revision>
  <cp:lastPrinted>2014-12-04T11:43:00Z</cp:lastPrinted>
  <dcterms:created xsi:type="dcterms:W3CDTF">2015-01-15T09:00:00Z</dcterms:created>
  <dcterms:modified xsi:type="dcterms:W3CDTF">2016-08-17T13:47:00Z</dcterms:modified>
</cp:coreProperties>
</file>